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"СУНТАРСКАЯ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262142400333514240100100100350000244.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(МЕРОПЕНЕМ, ИМИПЕНЕМ).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909 500.00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16:03:33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381 989.50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07:25:30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386 537.00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11:19:24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407 340.00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10:21:12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427 462.50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05:08:42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07:14:59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486 581.00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718 503.00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06:12:57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745 789.00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16:53:26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381 989.50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381 989.50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386 537.00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386 537.00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407 340.00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407 340.00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427 462.50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427 462.50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486 581.00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486 581.00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718 503.00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718 503.00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745 789.00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745 789.00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909 500.00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909 500.00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09:23:53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10:16:26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