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(0816500000626010087)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0816500000626010087-2-1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"КОБЯЙСКАЯ ЦЕНТРАЛЬНАЯ РАЙОННАЯ БОЛЬНИЦА ИМЕНИ ТЕРЕХОВОЙ МАТРЕНЫ НИКОЛАЕВНЫ"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262141300028314130100100090260000244.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08.06.2026 14:56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 для нужд Заказчика (ИПИЛИМУМАБ) (ТФОМС)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1 407 177.33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10:31:02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1 407 177.33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08:59:39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09:01:18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09:52:59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