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(0318200025026000338)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0318200025026000338-2-1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Армавир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"АРМАВИРСКИЙ ОНКОЛОГИЧЕСКИЙ ДИСПАНСЕР"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262230202967323020100100810990000244.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(МНН: ПЕМЕТРЕКСЕД, ГЕМЦИТАБИН, ДОКСОРУБИЦИН)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463 209.05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Осокина 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Хасбулатова Исбат Мурадовна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Аджей Наталья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Андриенко Юлия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Землянская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463 209.05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Аджей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Андриенко Юлия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Землянская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Аджей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35:33:B1:6D:F3:DA:F6:10:27:80:97:53:09:FD:0A:C7, действителен с 13.09.2025 18:46:37 по 07.12.2026 18:46:37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Землянская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3D:8C:3D:4E:E8:B1:02:D8:BC:21:4F:A9:F8:E4:43:CE, действителен с 28.05.2025 09:07:31 по 21.08.2026 09:07:31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10:08:45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10:12:09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